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4D" w:rsidRPr="0095254D" w:rsidRDefault="0095254D" w:rsidP="00EA0D0B">
      <w:pPr>
        <w:tabs>
          <w:tab w:val="left" w:pos="5357"/>
        </w:tabs>
        <w:spacing w:before="96" w:after="56"/>
        <w:ind w:right="358"/>
        <w:jc w:val="center"/>
        <w:rPr>
          <w:rFonts w:ascii="Times New Roman" w:hAnsi="Times New Roman" w:cs="Times New Roman"/>
          <w:noProof/>
          <w:lang w:val="sr-Cyrl-RS"/>
        </w:rPr>
      </w:pPr>
      <w:r>
        <w:rPr>
          <w:rFonts w:ascii="Times New Roman" w:hAnsi="Times New Roman" w:cs="Times New Roman"/>
          <w:noProof/>
          <w:lang w:val="sr-Cyrl-RS"/>
        </w:rPr>
        <w:t>Календар образовно-васпитног рада средњих школа за шк. 2022/2023. год.</w:t>
      </w:r>
    </w:p>
    <w:p w:rsidR="000A3C45" w:rsidRPr="003B2554" w:rsidRDefault="00EA0D0B" w:rsidP="00EA0D0B">
      <w:pPr>
        <w:tabs>
          <w:tab w:val="left" w:pos="5357"/>
        </w:tabs>
        <w:spacing w:before="96" w:after="56"/>
        <w:ind w:right="358"/>
        <w:jc w:val="center"/>
        <w:rPr>
          <w:lang w:val="sr-Cyrl-RS"/>
        </w:rPr>
      </w:pPr>
      <w:bookmarkStart w:id="0" w:name="_GoBack"/>
      <w:r w:rsidRPr="00E94FB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DB7BE1" wp14:editId="722C15B7">
            <wp:extent cx="5943600" cy="7822507"/>
            <wp:effectExtent l="0" t="0" r="0" b="7620"/>
            <wp:docPr id="1" name="Picture 1" descr="http://www.pravno-informacioni-sistem.rs/SlGlasnikPortal/slike/kalendar-SS-22-23.png&amp;doctype=og&amp;actid=989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vno-informacioni-sistem.rs/SlGlasnikPortal/slike/kalendar-SS-22-23.png&amp;doctype=og&amp;actid=9895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2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B61B4F"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67AC1EF2" wp14:editId="512C05ED">
                <wp:simplePos x="0" y="0"/>
                <wp:positionH relativeFrom="page">
                  <wp:posOffset>6924675</wp:posOffset>
                </wp:positionH>
                <wp:positionV relativeFrom="paragraph">
                  <wp:posOffset>1225550</wp:posOffset>
                </wp:positionV>
                <wp:extent cx="222885" cy="222885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885" cy="222885"/>
                          <a:chOff x="10905" y="1930"/>
                          <a:chExt cx="351" cy="351"/>
                        </a:xfrm>
                      </wpg:grpSpPr>
                      <pic:pic xmlns:pic="http://schemas.openxmlformats.org/drawingml/2006/picture">
                        <pic:nvPicPr>
                          <pic:cNvPr id="5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05" y="1930"/>
                            <a:ext cx="351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0905" y="1930"/>
                            <a:ext cx="351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C45" w:rsidRDefault="000A3C45">
                              <w:pPr>
                                <w:spacing w:before="18"/>
                                <w:ind w:left="113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7AC1EF2" id="Group 53" o:spid="_x0000_s1026" style="position:absolute;left:0;text-align:left;margin-left:545.25pt;margin-top:96.5pt;width:17.55pt;height:17.55pt;z-index:15730176;mso-position-horizontal-relative:page" coordorigin="10905,1930" coordsize="351,3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style="position:absolute;left:10905;top:1930;width:351;height: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Ill/BAAAA2wAAAA8AAABkcnMvZG93bnJldi54bWxEj0GLwjAUhO8L/ofwBG9rqljRahQRRNHT&#10;qhdvj+bZFpuX0kSN/94Iwh6HmfmGmS+DqcWDWldZVjDoJyCIc6srLhScT5vfCQjnkTXWlknBixws&#10;F52fOWbaPvmPHkdfiAhhl6GC0vsmk9LlJRl0fdsQR+9qW4M+yraQusVnhJtaDpNkLA1WHBdKbGhd&#10;Un473o2CzTBNttMqnxTr9CBD2O/D6DJWqtcNqxkIT8H/h7/tnVaQjuDzJf4AuX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0Ill/BAAAA2wAAAA8AAAAAAAAAAAAAAAAAnwIA&#10;AGRycy9kb3ducmV2LnhtbFBLBQYAAAAABAAEAPcAAACNAw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4" o:spid="_x0000_s1028" type="#_x0000_t202" style="position:absolute;left:10905;top:1930;width:351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0A3C45" w:rsidRDefault="000A3C45">
                        <w:pPr>
                          <w:spacing w:before="18"/>
                          <w:ind w:left="113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61B4F"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466090</wp:posOffset>
                </wp:positionH>
                <wp:positionV relativeFrom="paragraph">
                  <wp:posOffset>266065</wp:posOffset>
                </wp:positionV>
                <wp:extent cx="3098165" cy="6720205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165" cy="672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C45" w:rsidRDefault="000A3C4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2" o:spid="_x0000_s1029" type="#_x0000_t202" style="position:absolute;left:0;text-align:left;margin-left:36.7pt;margin-top:20.95pt;width:243.95pt;height:529.1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+zsg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" filled="f" stroked="f">
                <v:textbox inset="0,0,0,0">
                  <w:txbxContent>
                    <w:p w:rsidR="000A3C45" w:rsidRDefault="000A3C4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A3C45" w:rsidRPr="003B2554" w:rsidSect="00D23E01">
      <w:headerReference w:type="default" r:id="rId11"/>
      <w:footerReference w:type="default" r:id="rId12"/>
      <w:type w:val="continuous"/>
      <w:pgSz w:w="11910" w:h="16840"/>
      <w:pgMar w:top="340" w:right="500" w:bottom="280" w:left="520" w:header="720" w:footer="720" w:gutter="0"/>
      <w:pgNumType w:start="7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41" w:rsidRDefault="00646441" w:rsidP="003E3AB0">
      <w:r>
        <w:separator/>
      </w:r>
    </w:p>
  </w:endnote>
  <w:endnote w:type="continuationSeparator" w:id="0">
    <w:p w:rsidR="00646441" w:rsidRDefault="00646441" w:rsidP="003E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5320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48CE" w:rsidRDefault="005548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E01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  <w:p w:rsidR="00926DF2" w:rsidRDefault="00926D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41" w:rsidRDefault="00646441" w:rsidP="003E3AB0">
      <w:r>
        <w:separator/>
      </w:r>
    </w:p>
  </w:footnote>
  <w:footnote w:type="continuationSeparator" w:id="0">
    <w:p w:rsidR="00646441" w:rsidRDefault="00646441" w:rsidP="003E3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AB0" w:rsidRDefault="00B8329A" w:rsidP="003E3AB0">
    <w:pPr>
      <w:pStyle w:val="Header"/>
      <w:jc w:val="center"/>
    </w:pPr>
    <w:r>
      <w:rPr>
        <w:rFonts w:ascii="Arial" w:eastAsia="Times New Roman" w:hAnsi="Arial" w:cs="Arial"/>
        <w:sz w:val="24"/>
        <w:szCs w:val="24"/>
        <w:lang w:val="sr-Cyrl-RS"/>
      </w:rPr>
      <w:t>План рада Дома</w:t>
    </w:r>
    <w:r w:rsidR="00B40BDB">
      <w:rPr>
        <w:rFonts w:ascii="Arial" w:eastAsia="Times New Roman" w:hAnsi="Arial" w:cs="Arial"/>
        <w:sz w:val="24"/>
        <w:szCs w:val="24"/>
        <w:lang w:val="sr-Cyrl-RS"/>
      </w:rPr>
      <w:t xml:space="preserve"> ученика средњих школа Ниш</w:t>
    </w:r>
    <w:r w:rsidR="00EA0D0B">
      <w:rPr>
        <w:rFonts w:ascii="Arial" w:eastAsia="Times New Roman" w:hAnsi="Arial" w:cs="Arial"/>
        <w:sz w:val="24"/>
        <w:szCs w:val="24"/>
        <w:lang w:val="sr-Cyrl-RS"/>
      </w:rPr>
      <w:t xml:space="preserve"> за школску 202</w:t>
    </w:r>
    <w:r w:rsidR="00EA0D0B">
      <w:rPr>
        <w:rFonts w:ascii="Arial" w:eastAsia="Times New Roman" w:hAnsi="Arial" w:cs="Arial"/>
        <w:sz w:val="24"/>
        <w:szCs w:val="24"/>
      </w:rPr>
      <w:t>2</w:t>
    </w:r>
    <w:r w:rsidR="00EA0D0B">
      <w:rPr>
        <w:rFonts w:ascii="Arial" w:eastAsia="Times New Roman" w:hAnsi="Arial" w:cs="Arial"/>
        <w:sz w:val="24"/>
        <w:szCs w:val="24"/>
        <w:lang w:val="sr-Cyrl-RS"/>
      </w:rPr>
      <w:t>/202</w:t>
    </w:r>
    <w:r w:rsidR="00EA0D0B">
      <w:rPr>
        <w:rFonts w:ascii="Arial" w:eastAsia="Times New Roman" w:hAnsi="Arial" w:cs="Arial"/>
        <w:sz w:val="24"/>
        <w:szCs w:val="24"/>
      </w:rPr>
      <w:t>3</w:t>
    </w:r>
    <w:r w:rsidR="003E3AB0">
      <w:rPr>
        <w:rFonts w:ascii="Arial" w:eastAsia="Times New Roman" w:hAnsi="Arial" w:cs="Arial"/>
        <w:sz w:val="24"/>
        <w:szCs w:val="24"/>
        <w:lang w:val="sr-Cyrl-RS"/>
      </w:rPr>
      <w:t>. годину</w:t>
    </w:r>
  </w:p>
  <w:p w:rsidR="003E3AB0" w:rsidRDefault="003E3A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45"/>
    <w:rsid w:val="000A3C45"/>
    <w:rsid w:val="003B2554"/>
    <w:rsid w:val="003E3AB0"/>
    <w:rsid w:val="005548CE"/>
    <w:rsid w:val="00646441"/>
    <w:rsid w:val="00845161"/>
    <w:rsid w:val="00874C1B"/>
    <w:rsid w:val="00886BAB"/>
    <w:rsid w:val="00926DF2"/>
    <w:rsid w:val="0095254D"/>
    <w:rsid w:val="00A42EA5"/>
    <w:rsid w:val="00B40BDB"/>
    <w:rsid w:val="00B61B4F"/>
    <w:rsid w:val="00B8329A"/>
    <w:rsid w:val="00CC7655"/>
    <w:rsid w:val="00D23E01"/>
    <w:rsid w:val="00EA0D0B"/>
    <w:rsid w:val="00FC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1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2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A5"/>
    <w:rPr>
      <w:rFonts w:ascii="Tahoma" w:eastAsia="Trebuchet M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3A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AB0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3E3A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AB0"/>
    <w:rPr>
      <w:rFonts w:ascii="Trebuchet MS" w:eastAsia="Trebuchet MS" w:hAnsi="Trebuchet MS" w:cs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1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2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EA5"/>
    <w:rPr>
      <w:rFonts w:ascii="Tahoma" w:eastAsia="Trebuchet M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3A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AB0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3E3A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AB0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9545-40AB-473E-AEAA-1FF45C36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Tabelarni pregled kalen za SŠ RS 2020-21 07 04 20.cdr</vt:lpstr>
    </vt:vector>
  </TitlesOfParts>
  <Company>rg-adguard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Tabelarni pregled kalen za SŠ RS 2020-21 07 04 20.cdr</dc:title>
  <dc:creator>Markovici</dc:creator>
  <cp:lastModifiedBy>Vukasin Markovic</cp:lastModifiedBy>
  <cp:revision>17</cp:revision>
  <dcterms:created xsi:type="dcterms:W3CDTF">2020-09-17T07:14:00Z</dcterms:created>
  <dcterms:modified xsi:type="dcterms:W3CDTF">2022-09-14T11:08:00Z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CorelDRAW Version 12.0</vt:lpwstr>
  </property>
  <property fmtid="{D5CDD505-2E9C-101B-9397-08002B2CF9AE}" pid="4" name="LastSaved">
    <vt:filetime>2020-09-17T00:00:00Z</vt:filetime>
  </property>
</Properties>
</file>